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2D" w:rsidRPr="001642AF" w:rsidRDefault="0009562D" w:rsidP="000C2FDC">
      <w:pPr>
        <w:jc w:val="center"/>
        <w:rPr>
          <w:b/>
          <w:sz w:val="28"/>
          <w:szCs w:val="28"/>
        </w:rPr>
      </w:pPr>
      <w:r w:rsidRPr="001642AF">
        <w:rPr>
          <w:b/>
          <w:sz w:val="28"/>
          <w:szCs w:val="28"/>
        </w:rPr>
        <w:t xml:space="preserve">Alternanza Scuola Lavoro </w:t>
      </w:r>
      <w:r w:rsidR="00CB5B6D">
        <w:rPr>
          <w:b/>
          <w:sz w:val="28"/>
          <w:szCs w:val="28"/>
        </w:rPr>
        <w:t>2017-2018</w:t>
      </w:r>
      <w:r w:rsidRPr="001642AF">
        <w:rPr>
          <w:b/>
          <w:sz w:val="28"/>
          <w:szCs w:val="28"/>
        </w:rPr>
        <w:t xml:space="preserve"> – Dati  Studenti /aziende – M</w:t>
      </w:r>
      <w:r w:rsidR="001642AF" w:rsidRPr="001642AF">
        <w:rPr>
          <w:b/>
          <w:sz w:val="28"/>
          <w:szCs w:val="28"/>
        </w:rPr>
        <w:t>o</w:t>
      </w:r>
      <w:r w:rsidRPr="001642AF">
        <w:rPr>
          <w:b/>
          <w:sz w:val="28"/>
          <w:szCs w:val="28"/>
        </w:rPr>
        <w:t>nitoraggio SIDI</w:t>
      </w:r>
    </w:p>
    <w:p w:rsidR="0009562D" w:rsidRPr="000C2FDC" w:rsidRDefault="0009562D">
      <w:pPr>
        <w:rPr>
          <w:b/>
        </w:rPr>
      </w:pPr>
      <w:r w:rsidRPr="000C2FDC">
        <w:rPr>
          <w:b/>
        </w:rPr>
        <w:t xml:space="preserve">Dati generali </w:t>
      </w:r>
      <w:r w:rsidR="00C5084D" w:rsidRPr="000C2FDC">
        <w:rPr>
          <w:b/>
        </w:rPr>
        <w:t xml:space="preserve"> Percorso ASL per classe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1"/>
        <w:gridCol w:w="1177"/>
        <w:gridCol w:w="1565"/>
        <w:gridCol w:w="1341"/>
        <w:gridCol w:w="2215"/>
        <w:gridCol w:w="2106"/>
        <w:gridCol w:w="2722"/>
        <w:gridCol w:w="1641"/>
      </w:tblGrid>
      <w:tr w:rsidR="009F0E8F" w:rsidTr="00555241">
        <w:trPr>
          <w:jc w:val="center"/>
        </w:trPr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  <w:r>
              <w:t>Istituto</w:t>
            </w: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  <w:r>
              <w:t>Classe</w:t>
            </w: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  <w:r>
              <w:t>n. studenti</w:t>
            </w: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  <w:r>
              <w:t>Titolo progetto</w:t>
            </w: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  <w:r>
              <w:t>Ore tirocinio</w:t>
            </w: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  <w:r>
              <w:t>Ore formazione d’aula</w:t>
            </w: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  <w:r>
              <w:t>totale ore 2016-2017</w:t>
            </w:r>
          </w:p>
        </w:tc>
        <w:tc>
          <w:tcPr>
            <w:tcW w:w="0" w:type="auto"/>
          </w:tcPr>
          <w:p w:rsidR="009F0E8F" w:rsidRDefault="009F0E8F" w:rsidP="001642AF">
            <w:pPr>
              <w:jc w:val="center"/>
            </w:pPr>
            <w:r>
              <w:t>Tipologia di percorso ASL</w:t>
            </w: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  <w:r>
              <w:t>Tutor Scolastico</w:t>
            </w:r>
          </w:p>
        </w:tc>
      </w:tr>
      <w:tr w:rsidR="009F0E8F" w:rsidTr="00555241">
        <w:trPr>
          <w:jc w:val="center"/>
        </w:trPr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</w:p>
        </w:tc>
        <w:tc>
          <w:tcPr>
            <w:tcW w:w="0" w:type="auto"/>
          </w:tcPr>
          <w:p w:rsidR="009F0E8F" w:rsidRDefault="009F0E8F" w:rsidP="001642AF">
            <w:pPr>
              <w:jc w:val="center"/>
            </w:pPr>
            <w:r>
              <w:t>Azienda ospitante</w:t>
            </w:r>
          </w:p>
          <w:p w:rsidR="009F0E8F" w:rsidRDefault="009F0E8F" w:rsidP="001642AF">
            <w:pPr>
              <w:jc w:val="center"/>
            </w:pPr>
            <w:r>
              <w:t xml:space="preserve">Scuola Impresa </w:t>
            </w:r>
          </w:p>
          <w:p w:rsidR="009F0E8F" w:rsidRDefault="009F0E8F" w:rsidP="001642AF">
            <w:pPr>
              <w:jc w:val="center"/>
            </w:pPr>
            <w:r>
              <w:t>Impresa Formativa Simulata</w:t>
            </w:r>
          </w:p>
        </w:tc>
        <w:tc>
          <w:tcPr>
            <w:tcW w:w="0" w:type="auto"/>
            <w:vAlign w:val="center"/>
          </w:tcPr>
          <w:p w:rsidR="009F0E8F" w:rsidRDefault="009F0E8F" w:rsidP="001642AF">
            <w:pPr>
              <w:jc w:val="center"/>
            </w:pPr>
          </w:p>
        </w:tc>
      </w:tr>
    </w:tbl>
    <w:p w:rsidR="0009562D" w:rsidRPr="000C2FDC" w:rsidRDefault="0009562D">
      <w:pPr>
        <w:rPr>
          <w:b/>
        </w:rPr>
      </w:pPr>
      <w:r w:rsidRPr="000C2FDC">
        <w:rPr>
          <w:b/>
        </w:rPr>
        <w:t>Dati studenti /aziende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440"/>
        <w:gridCol w:w="1031"/>
        <w:gridCol w:w="1924"/>
        <w:gridCol w:w="1249"/>
        <w:gridCol w:w="1205"/>
        <w:gridCol w:w="1914"/>
        <w:gridCol w:w="1843"/>
        <w:gridCol w:w="1559"/>
        <w:gridCol w:w="992"/>
        <w:gridCol w:w="1257"/>
        <w:gridCol w:w="1578"/>
      </w:tblGrid>
      <w:tr w:rsidR="00C5084D" w:rsidTr="000C2FDC">
        <w:trPr>
          <w:trHeight w:val="547"/>
        </w:trPr>
        <w:tc>
          <w:tcPr>
            <w:tcW w:w="14992" w:type="dxa"/>
            <w:gridSpan w:val="11"/>
            <w:vAlign w:val="center"/>
          </w:tcPr>
          <w:p w:rsidR="00C5084D" w:rsidRDefault="00C5084D" w:rsidP="000C2FDC">
            <w:pPr>
              <w:jc w:val="center"/>
            </w:pPr>
            <w:r>
              <w:t>IIS F.lli Costa Azara – Sede</w:t>
            </w:r>
            <w:r w:rsidR="000C2FDC">
              <w:t>_____________________</w:t>
            </w:r>
          </w:p>
          <w:p w:rsidR="000C2FDC" w:rsidRDefault="000C2FDC" w:rsidP="000C2FDC">
            <w:pPr>
              <w:jc w:val="center"/>
            </w:pPr>
          </w:p>
          <w:p w:rsidR="00C5084D" w:rsidRDefault="00C5084D" w:rsidP="000C2FDC">
            <w:pPr>
              <w:jc w:val="center"/>
            </w:pPr>
            <w:r>
              <w:t xml:space="preserve">Classe       </w:t>
            </w:r>
            <w:r w:rsidR="000C2FDC">
              <w:t xml:space="preserve">                               T</w:t>
            </w:r>
            <w:r>
              <w:t xml:space="preserve">itolo Progetto </w:t>
            </w:r>
            <w:r w:rsidR="000C2FDC">
              <w:t xml:space="preserve">                              </w:t>
            </w:r>
            <w:proofErr w:type="spellStart"/>
            <w:r w:rsidR="000C2FDC">
              <w:t>a.s.</w:t>
            </w:r>
            <w:proofErr w:type="spellEnd"/>
            <w:r w:rsidR="000C2FDC">
              <w:t xml:space="preserve"> </w:t>
            </w:r>
            <w:r w:rsidR="00CB5B6D">
              <w:t>2017-2018</w:t>
            </w:r>
            <w:r w:rsidR="000C2FDC">
              <w:t xml:space="preserve">   Tutor Scolastico</w:t>
            </w:r>
          </w:p>
          <w:p w:rsidR="000C2FDC" w:rsidRDefault="000C2FDC" w:rsidP="000C2FDC">
            <w:pPr>
              <w:jc w:val="center"/>
            </w:pPr>
          </w:p>
        </w:tc>
      </w:tr>
      <w:tr w:rsidR="000C2FDC" w:rsidTr="000C2FDC">
        <w:tc>
          <w:tcPr>
            <w:tcW w:w="0" w:type="auto"/>
          </w:tcPr>
          <w:p w:rsidR="00C5084D" w:rsidRDefault="00C5084D">
            <w:r>
              <w:t>n.</w:t>
            </w:r>
          </w:p>
        </w:tc>
        <w:tc>
          <w:tcPr>
            <w:tcW w:w="0" w:type="auto"/>
          </w:tcPr>
          <w:p w:rsidR="00C5084D" w:rsidRDefault="000C2FDC">
            <w:r>
              <w:t>S</w:t>
            </w:r>
            <w:r w:rsidR="00C5084D">
              <w:t>tudente</w:t>
            </w:r>
          </w:p>
        </w:tc>
        <w:tc>
          <w:tcPr>
            <w:tcW w:w="0" w:type="auto"/>
          </w:tcPr>
          <w:p w:rsidR="00C5084D" w:rsidRDefault="00C5084D">
            <w:r>
              <w:t>Azienda/Ente  ospitante</w:t>
            </w:r>
          </w:p>
        </w:tc>
        <w:tc>
          <w:tcPr>
            <w:tcW w:w="1249" w:type="dxa"/>
          </w:tcPr>
          <w:p w:rsidR="00C5084D" w:rsidRDefault="00EB1AE5">
            <w:r>
              <w:t>Settore produttivo</w:t>
            </w:r>
          </w:p>
        </w:tc>
        <w:tc>
          <w:tcPr>
            <w:tcW w:w="1205" w:type="dxa"/>
          </w:tcPr>
          <w:p w:rsidR="00C5084D" w:rsidRDefault="00C5084D">
            <w:r>
              <w:t>Titolare</w:t>
            </w:r>
          </w:p>
        </w:tc>
        <w:tc>
          <w:tcPr>
            <w:tcW w:w="1914" w:type="dxa"/>
          </w:tcPr>
          <w:p w:rsidR="00C5084D" w:rsidRDefault="00C5084D">
            <w:r>
              <w:t>Identificativo Azienda</w:t>
            </w:r>
          </w:p>
          <w:p w:rsidR="00C5084D" w:rsidRDefault="00C5084D">
            <w:r>
              <w:t>CF/ P.IVA/ REA</w:t>
            </w:r>
          </w:p>
        </w:tc>
        <w:tc>
          <w:tcPr>
            <w:tcW w:w="1843" w:type="dxa"/>
          </w:tcPr>
          <w:p w:rsidR="00C5084D" w:rsidRDefault="00C5084D">
            <w:r>
              <w:t>Periodo di accoglienza</w:t>
            </w:r>
          </w:p>
        </w:tc>
        <w:tc>
          <w:tcPr>
            <w:tcW w:w="1559" w:type="dxa"/>
          </w:tcPr>
          <w:p w:rsidR="00C5084D" w:rsidRDefault="00C5084D">
            <w:r>
              <w:t xml:space="preserve">Tutor Aziendale </w:t>
            </w:r>
          </w:p>
        </w:tc>
        <w:tc>
          <w:tcPr>
            <w:tcW w:w="992" w:type="dxa"/>
          </w:tcPr>
          <w:p w:rsidR="00C5084D" w:rsidRDefault="00C5084D">
            <w:r>
              <w:t>n. ore tirocinio</w:t>
            </w:r>
          </w:p>
        </w:tc>
        <w:tc>
          <w:tcPr>
            <w:tcW w:w="1257" w:type="dxa"/>
          </w:tcPr>
          <w:p w:rsidR="00C5084D" w:rsidRDefault="00C5084D">
            <w:r>
              <w:t>n. ore formazione d’aula</w:t>
            </w:r>
          </w:p>
        </w:tc>
        <w:tc>
          <w:tcPr>
            <w:tcW w:w="1578" w:type="dxa"/>
          </w:tcPr>
          <w:p w:rsidR="000C2FDC" w:rsidRDefault="00C5084D" w:rsidP="000C2FDC">
            <w:pPr>
              <w:ind w:right="-739"/>
            </w:pPr>
            <w:r>
              <w:t xml:space="preserve">Totale </w:t>
            </w:r>
            <w:r w:rsidR="000C2FDC">
              <w:t xml:space="preserve">ore </w:t>
            </w:r>
            <w:r>
              <w:t xml:space="preserve">ASL </w:t>
            </w:r>
          </w:p>
          <w:p w:rsidR="00C5084D" w:rsidRDefault="00C5084D">
            <w:proofErr w:type="spellStart"/>
            <w:r>
              <w:t>a.s.</w:t>
            </w:r>
            <w:proofErr w:type="spellEnd"/>
            <w:r>
              <w:t xml:space="preserve"> 2016-2017</w:t>
            </w:r>
          </w:p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0C2FDC">
            <w:r>
              <w:t xml:space="preserve">Dal        al </w:t>
            </w:r>
          </w:p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2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3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4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5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6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7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8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9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10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11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12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13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14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15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16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17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18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r>
              <w:t>19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tr w:rsidR="000C2FDC" w:rsidTr="000C2FDC">
        <w:tc>
          <w:tcPr>
            <w:tcW w:w="0" w:type="auto"/>
          </w:tcPr>
          <w:p w:rsidR="00C5084D" w:rsidRDefault="00C5084D">
            <w:bookmarkStart w:id="0" w:name="_GoBack" w:colFirst="9" w:colLast="9"/>
            <w:r>
              <w:t>20</w:t>
            </w:r>
          </w:p>
        </w:tc>
        <w:tc>
          <w:tcPr>
            <w:tcW w:w="0" w:type="auto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249" w:type="dxa"/>
          </w:tcPr>
          <w:p w:rsidR="00C5084D" w:rsidRDefault="00C5084D"/>
        </w:tc>
        <w:tc>
          <w:tcPr>
            <w:tcW w:w="1205" w:type="dxa"/>
          </w:tcPr>
          <w:p w:rsidR="00C5084D" w:rsidRDefault="00C5084D"/>
        </w:tc>
        <w:tc>
          <w:tcPr>
            <w:tcW w:w="1914" w:type="dxa"/>
          </w:tcPr>
          <w:p w:rsidR="00C5084D" w:rsidRDefault="00C5084D"/>
        </w:tc>
        <w:tc>
          <w:tcPr>
            <w:tcW w:w="1843" w:type="dxa"/>
          </w:tcPr>
          <w:p w:rsidR="00C5084D" w:rsidRDefault="00C5084D"/>
        </w:tc>
        <w:tc>
          <w:tcPr>
            <w:tcW w:w="1559" w:type="dxa"/>
          </w:tcPr>
          <w:p w:rsidR="00C5084D" w:rsidRDefault="00C5084D"/>
        </w:tc>
        <w:tc>
          <w:tcPr>
            <w:tcW w:w="992" w:type="dxa"/>
          </w:tcPr>
          <w:p w:rsidR="00C5084D" w:rsidRDefault="00C5084D"/>
        </w:tc>
        <w:tc>
          <w:tcPr>
            <w:tcW w:w="0" w:type="auto"/>
          </w:tcPr>
          <w:p w:rsidR="00C5084D" w:rsidRDefault="00C5084D"/>
        </w:tc>
        <w:tc>
          <w:tcPr>
            <w:tcW w:w="1578" w:type="dxa"/>
          </w:tcPr>
          <w:p w:rsidR="00C5084D" w:rsidRDefault="00C5084D"/>
        </w:tc>
      </w:tr>
      <w:bookmarkEnd w:id="0"/>
    </w:tbl>
    <w:p w:rsidR="00C5084D" w:rsidRDefault="00C5084D" w:rsidP="001642AF"/>
    <w:sectPr w:rsidR="00C5084D" w:rsidSect="001642AF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5"/>
    <w:rsid w:val="0009562D"/>
    <w:rsid w:val="000C2FDC"/>
    <w:rsid w:val="001642AF"/>
    <w:rsid w:val="00166EC8"/>
    <w:rsid w:val="002A0C44"/>
    <w:rsid w:val="00382AE5"/>
    <w:rsid w:val="00750BF8"/>
    <w:rsid w:val="009F0E8F"/>
    <w:rsid w:val="00A62C36"/>
    <w:rsid w:val="00C2179F"/>
    <w:rsid w:val="00C5084D"/>
    <w:rsid w:val="00CB5B6D"/>
    <w:rsid w:val="00E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Maristella</dc:creator>
  <cp:lastModifiedBy>Sara</cp:lastModifiedBy>
  <cp:revision>3</cp:revision>
  <dcterms:created xsi:type="dcterms:W3CDTF">2017-11-08T10:05:00Z</dcterms:created>
  <dcterms:modified xsi:type="dcterms:W3CDTF">2017-11-08T10:06:00Z</dcterms:modified>
</cp:coreProperties>
</file>